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A62B" w14:textId="08C373B2" w:rsidR="001731B3" w:rsidRPr="0022324D" w:rsidRDefault="001731B3" w:rsidP="001731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31B3">
        <w:rPr>
          <w:rFonts w:ascii="Times New Roman" w:hAnsi="Times New Roman" w:cs="Times New Roman"/>
          <w:i/>
          <w:iCs/>
          <w:sz w:val="24"/>
          <w:szCs w:val="24"/>
        </w:rPr>
        <w:t xml:space="preserve">Do Studentek, Studentów, Osób studiujących na kierunku Pielęgniarstwo </w:t>
      </w:r>
      <w:proofErr w:type="spellStart"/>
      <w:r w:rsidRPr="001731B3">
        <w:rPr>
          <w:rFonts w:ascii="Times New Roman" w:hAnsi="Times New Roman" w:cs="Times New Roman"/>
          <w:i/>
          <w:iCs/>
          <w:sz w:val="24"/>
          <w:szCs w:val="24"/>
        </w:rPr>
        <w:t>WNoZ</w:t>
      </w:r>
      <w:proofErr w:type="spellEnd"/>
      <w:r w:rsidRPr="001731B3">
        <w:rPr>
          <w:rFonts w:ascii="Times New Roman" w:hAnsi="Times New Roman" w:cs="Times New Roman"/>
          <w:i/>
          <w:iCs/>
          <w:sz w:val="24"/>
          <w:szCs w:val="24"/>
        </w:rPr>
        <w:t xml:space="preserve"> WUM,</w:t>
      </w:r>
    </w:p>
    <w:p w14:paraId="73B416C2" w14:textId="4D3A38BF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Szanowni Państwo,</w:t>
      </w:r>
    </w:p>
    <w:p w14:paraId="6E881756" w14:textId="4D9FE35C" w:rsidR="001731B3" w:rsidRPr="001731B3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31B3" w:rsidRPr="001731B3">
        <w:rPr>
          <w:rFonts w:ascii="Times New Roman" w:hAnsi="Times New Roman" w:cs="Times New Roman"/>
          <w:sz w:val="24"/>
          <w:szCs w:val="24"/>
        </w:rPr>
        <w:t>espół Zakładu Anatomii Człowieka Wydziału Nauk o Zdrowiu wita Was na zajęciach z Anatomii.</w:t>
      </w:r>
    </w:p>
    <w:p w14:paraId="75F43F91" w14:textId="77777777" w:rsidR="001731B3" w:rsidRPr="001731B3" w:rsidRDefault="001731B3" w:rsidP="001731B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731B3">
        <w:rPr>
          <w:rFonts w:ascii="Times New Roman" w:hAnsi="Times New Roman" w:cs="Times New Roman"/>
          <w:color w:val="C00000"/>
          <w:sz w:val="24"/>
          <w:szCs w:val="24"/>
        </w:rPr>
        <w:t>Jak trafić do Zakładu Anatomii Człowieka?</w:t>
      </w:r>
    </w:p>
    <w:p w14:paraId="36378B4C" w14:textId="77777777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 xml:space="preserve">Należy wejść wejściem głównym do Collegium </w:t>
      </w:r>
      <w:proofErr w:type="spellStart"/>
      <w:r w:rsidRPr="001731B3">
        <w:rPr>
          <w:rFonts w:ascii="Times New Roman" w:hAnsi="Times New Roman" w:cs="Times New Roman"/>
          <w:sz w:val="24"/>
          <w:szCs w:val="24"/>
        </w:rPr>
        <w:t>Anatomicum</w:t>
      </w:r>
      <w:proofErr w:type="spellEnd"/>
      <w:r w:rsidR="008552A7">
        <w:rPr>
          <w:rFonts w:ascii="Times New Roman" w:hAnsi="Times New Roman" w:cs="Times New Roman"/>
          <w:sz w:val="24"/>
          <w:szCs w:val="24"/>
        </w:rPr>
        <w:t xml:space="preserve"> (</w:t>
      </w:r>
      <w:r w:rsidR="008552A7" w:rsidRPr="008552A7">
        <w:rPr>
          <w:rFonts w:ascii="Times New Roman" w:hAnsi="Times New Roman" w:cs="Times New Roman"/>
          <w:sz w:val="24"/>
          <w:szCs w:val="24"/>
        </w:rPr>
        <w:t>https://maps.app.goo.gl/qhkhtF3tiBZEDBoeA</w:t>
      </w:r>
      <w:r w:rsidR="008552A7">
        <w:rPr>
          <w:rFonts w:ascii="Times New Roman" w:hAnsi="Times New Roman" w:cs="Times New Roman"/>
          <w:sz w:val="24"/>
          <w:szCs w:val="24"/>
        </w:rPr>
        <w:t>)</w:t>
      </w:r>
      <w:r w:rsidRPr="001731B3">
        <w:rPr>
          <w:rFonts w:ascii="Times New Roman" w:hAnsi="Times New Roman" w:cs="Times New Roman"/>
          <w:sz w:val="24"/>
          <w:szCs w:val="24"/>
        </w:rPr>
        <w:t xml:space="preserve"> i po schodach udać się na 1 piętro. Na wysokości Sali Wykładowej im. Prof. Ludwika Paszkiewicza skręcić w lewo i na końcu korytarza odszukać schody. Tymi schodami należy wejść na 2 piętro. Szukajcie dawnej Katedry i Zakładu PATOMORFOLOGII. Na drugim piętrze, proszę czekać przed białymi, szklanymi drzwiami na osoby prowadzące zajęcia.</w:t>
      </w:r>
    </w:p>
    <w:p w14:paraId="52B9EA85" w14:textId="09E21073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Ubrania wierzchnie proszę zostawić w szatni na dole.</w:t>
      </w:r>
      <w:r w:rsidR="0022324D">
        <w:rPr>
          <w:rFonts w:ascii="Times New Roman" w:hAnsi="Times New Roman" w:cs="Times New Roman"/>
          <w:sz w:val="24"/>
          <w:szCs w:val="24"/>
        </w:rPr>
        <w:t xml:space="preserve"> Toalety dla studentów są dostępne na parterze i 1-szym piętrze.</w:t>
      </w:r>
    </w:p>
    <w:p w14:paraId="4166D099" w14:textId="77777777" w:rsidR="00B15296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 pierwszym tygodniu zajęć wszystkie grupy będą realizowały temat</w:t>
      </w:r>
      <w:r w:rsidRPr="001731B3">
        <w:rPr>
          <w:rFonts w:ascii="Times New Roman" w:hAnsi="Times New Roman" w:cs="Times New Roman"/>
          <w:sz w:val="24"/>
          <w:szCs w:val="24"/>
        </w:rPr>
        <w:t xml:space="preserve">: Wstęp do anatomii. Terminologia anatomiczna, ogólna budowa ludzkiego ciała, osie i płaszczyzny. </w:t>
      </w:r>
      <w:r w:rsidR="00B15296">
        <w:rPr>
          <w:rFonts w:ascii="Times New Roman" w:hAnsi="Times New Roman" w:cs="Times New Roman"/>
          <w:sz w:val="24"/>
          <w:szCs w:val="24"/>
        </w:rPr>
        <w:t xml:space="preserve">Ze względu na możliwe problemy </w:t>
      </w:r>
      <w:r w:rsidR="00C946D4">
        <w:rPr>
          <w:rFonts w:ascii="Times New Roman" w:hAnsi="Times New Roman" w:cs="Times New Roman"/>
          <w:sz w:val="24"/>
          <w:szCs w:val="24"/>
        </w:rPr>
        <w:t xml:space="preserve">lub </w:t>
      </w:r>
      <w:r w:rsidR="00B15296">
        <w:rPr>
          <w:rFonts w:ascii="Times New Roman" w:hAnsi="Times New Roman" w:cs="Times New Roman"/>
          <w:sz w:val="24"/>
          <w:szCs w:val="24"/>
        </w:rPr>
        <w:t xml:space="preserve">brak dostępu do platformy e-learningowej WUM </w:t>
      </w:r>
      <w:r w:rsidR="00C946D4">
        <w:rPr>
          <w:rFonts w:ascii="Times New Roman" w:hAnsi="Times New Roman" w:cs="Times New Roman"/>
          <w:sz w:val="24"/>
          <w:szCs w:val="24"/>
        </w:rPr>
        <w:t xml:space="preserve">w pierwszym tygodniu zajęć, </w:t>
      </w:r>
      <w:r w:rsidR="00B15296">
        <w:rPr>
          <w:rFonts w:ascii="Times New Roman" w:hAnsi="Times New Roman" w:cs="Times New Roman"/>
          <w:sz w:val="24"/>
          <w:szCs w:val="24"/>
        </w:rPr>
        <w:t xml:space="preserve">udostępniamy Państwu </w:t>
      </w:r>
      <w:r w:rsidR="00C946D4">
        <w:rPr>
          <w:rFonts w:ascii="Times New Roman" w:hAnsi="Times New Roman" w:cs="Times New Roman"/>
          <w:sz w:val="24"/>
          <w:szCs w:val="24"/>
        </w:rPr>
        <w:t>linki</w:t>
      </w:r>
      <w:r w:rsidR="00B15296">
        <w:rPr>
          <w:rFonts w:ascii="Times New Roman" w:hAnsi="Times New Roman" w:cs="Times New Roman"/>
          <w:sz w:val="24"/>
          <w:szCs w:val="24"/>
        </w:rPr>
        <w:t xml:space="preserve"> do wykładu</w:t>
      </w:r>
      <w:r w:rsidR="00CA6BD1">
        <w:rPr>
          <w:rFonts w:ascii="Times New Roman" w:hAnsi="Times New Roman" w:cs="Times New Roman"/>
          <w:sz w:val="24"/>
          <w:szCs w:val="24"/>
        </w:rPr>
        <w:t xml:space="preserve"> dotyczącego tematyki zajęć</w:t>
      </w:r>
      <w:r w:rsidR="00B152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5D6715" w14:textId="77777777" w:rsidR="001731B3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1: </w:t>
      </w:r>
      <w:hyperlink r:id="rId4" w:history="1">
        <w:r>
          <w:rPr>
            <w:rStyle w:val="Hipercze"/>
          </w:rPr>
          <w:t>https://youtu.be/o3760hNeazY</w:t>
        </w:r>
      </w:hyperlink>
    </w:p>
    <w:p w14:paraId="3A4860E1" w14:textId="77777777" w:rsidR="00B15296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2: </w:t>
      </w:r>
      <w:hyperlink r:id="rId5" w:history="1">
        <w:r>
          <w:rPr>
            <w:rStyle w:val="Hipercze"/>
          </w:rPr>
          <w:t>https://youtu.be/PWNKMKZlSu8</w:t>
        </w:r>
      </w:hyperlink>
    </w:p>
    <w:p w14:paraId="05B95FD3" w14:textId="77777777" w:rsidR="00B15296" w:rsidRPr="001731B3" w:rsidRDefault="00B15296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3: </w:t>
      </w:r>
      <w:hyperlink r:id="rId6" w:history="1">
        <w:r>
          <w:rPr>
            <w:rStyle w:val="Hipercze"/>
          </w:rPr>
          <w:t>https://youtu.be/AHhscGg9CF4</w:t>
        </w:r>
      </w:hyperlink>
    </w:p>
    <w:p w14:paraId="339DCB17" w14:textId="77777777" w:rsid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B805F" w14:textId="409DBEF4" w:rsidR="0022324D" w:rsidRDefault="0022324D" w:rsidP="00223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przedmiocie znajdziecie Państwo w Sylabusie – zachęcam do zapoznania się szczególnie z informacjami dotyczącymi warunków zaliczenia opisanymi w jego końcowej części.</w:t>
      </w:r>
    </w:p>
    <w:p w14:paraId="4784F5FD" w14:textId="167086AE" w:rsidR="00CA6BD1" w:rsidRPr="00CA6BD1" w:rsidRDefault="00CA6BD1" w:rsidP="0022324D">
      <w:pPr>
        <w:jc w:val="both"/>
        <w:rPr>
          <w:rFonts w:ascii="Segoe UI" w:eastAsia="Times New Roman" w:hAnsi="Segoe UI" w:cs="Segoe UI"/>
          <w:b/>
          <w:bCs/>
          <w:sz w:val="36"/>
          <w:szCs w:val="36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plan ćwiczeń zostanie Państwu udostępniony poprzez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MSTeams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zespół: </w:t>
      </w:r>
      <w:r w:rsidRPr="00CA6B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r w:rsidR="0022324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NATOMIA Pielęgniarstwo</w:t>
      </w:r>
      <w:r w:rsidRPr="00CA6B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202</w:t>
      </w:r>
      <w:r w:rsidR="0022324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4</w:t>
      </w:r>
      <w:r w:rsidRPr="00CA6BD1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/202</w:t>
      </w:r>
      <w:r w:rsidR="0022324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5</w:t>
      </w:r>
    </w:p>
    <w:p w14:paraId="52DDD36F" w14:textId="77777777" w:rsidR="00CA6BD1" w:rsidRPr="001731B3" w:rsidRDefault="00CA6BD1" w:rsidP="00173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53213" w14:textId="1F473B16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UWAGA </w:t>
      </w:r>
      <w:r w:rsidRPr="001731B3">
        <w:rPr>
          <w:rFonts w:ascii="Times New Roman" w:hAnsi="Times New Roman" w:cs="Times New Roman"/>
          <w:sz w:val="24"/>
          <w:szCs w:val="24"/>
        </w:rPr>
        <w:t>– w</w:t>
      </w:r>
      <w:r w:rsidR="0022324D">
        <w:rPr>
          <w:rFonts w:ascii="Times New Roman" w:hAnsi="Times New Roman" w:cs="Times New Roman"/>
          <w:sz w:val="24"/>
          <w:szCs w:val="24"/>
        </w:rPr>
        <w:t xml:space="preserve"> poniedziałek 7.10.24 </w:t>
      </w:r>
      <w:r w:rsidR="00CA6BD1">
        <w:rPr>
          <w:rFonts w:ascii="Times New Roman" w:hAnsi="Times New Roman" w:cs="Times New Roman"/>
          <w:color w:val="C00000"/>
          <w:sz w:val="24"/>
          <w:szCs w:val="24"/>
        </w:rPr>
        <w:t xml:space="preserve">nie ma zajęć </w:t>
      </w:r>
      <w:r w:rsidRPr="001731B3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22324D">
        <w:rPr>
          <w:rFonts w:ascii="Times New Roman" w:hAnsi="Times New Roman" w:cs="Times New Roman"/>
          <w:sz w:val="24"/>
          <w:szCs w:val="24"/>
        </w:rPr>
        <w:t>Dniem Rektorskim</w:t>
      </w:r>
      <w:r w:rsidR="00CA6BD1">
        <w:rPr>
          <w:rFonts w:ascii="Times New Roman" w:hAnsi="Times New Roman" w:cs="Times New Roman"/>
          <w:sz w:val="24"/>
          <w:szCs w:val="24"/>
        </w:rPr>
        <w:t xml:space="preserve">. Osoby z grup </w:t>
      </w:r>
      <w:r w:rsidR="0022324D">
        <w:rPr>
          <w:rFonts w:ascii="Times New Roman" w:hAnsi="Times New Roman" w:cs="Times New Roman"/>
          <w:sz w:val="24"/>
          <w:szCs w:val="24"/>
        </w:rPr>
        <w:t>6, 7, 8</w:t>
      </w:r>
      <w:r w:rsidR="00CA6BD1">
        <w:rPr>
          <w:rFonts w:ascii="Times New Roman" w:hAnsi="Times New Roman" w:cs="Times New Roman"/>
          <w:sz w:val="24"/>
          <w:szCs w:val="24"/>
        </w:rPr>
        <w:t xml:space="preserve"> mogą przyjść na realizacje tematu do innych grup lub </w:t>
      </w:r>
      <w:r w:rsidR="0022324D">
        <w:rPr>
          <w:rFonts w:ascii="Times New Roman" w:hAnsi="Times New Roman" w:cs="Times New Roman"/>
          <w:sz w:val="24"/>
          <w:szCs w:val="24"/>
        </w:rPr>
        <w:t xml:space="preserve">go </w:t>
      </w:r>
      <w:r w:rsidR="00CA6BD1">
        <w:rPr>
          <w:rFonts w:ascii="Times New Roman" w:hAnsi="Times New Roman" w:cs="Times New Roman"/>
          <w:sz w:val="24"/>
          <w:szCs w:val="24"/>
        </w:rPr>
        <w:t xml:space="preserve">samodzielnie uzupełnić korzystając z materiałów udostępnionych na platformie e-learningowej WUM. </w:t>
      </w:r>
    </w:p>
    <w:p w14:paraId="195EDA32" w14:textId="77777777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57B17" w14:textId="77777777" w:rsidR="00122BC6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Do zobaczenia na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B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B013C6" w14:textId="77777777" w:rsidR="001731B3" w:rsidRPr="001731B3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Małgorzata Witkowska-Zimny</w:t>
      </w:r>
    </w:p>
    <w:p w14:paraId="59F3546A" w14:textId="77777777" w:rsidR="001731B3" w:rsidRPr="00CA6BD1" w:rsidRDefault="001731B3" w:rsidP="001731B3">
      <w:pPr>
        <w:jc w:val="both"/>
        <w:rPr>
          <w:rFonts w:ascii="Times New Roman" w:hAnsi="Times New Roman" w:cs="Times New Roman"/>
          <w:sz w:val="24"/>
          <w:szCs w:val="24"/>
        </w:rPr>
      </w:pPr>
      <w:r w:rsidRPr="001731B3">
        <w:rPr>
          <w:rFonts w:ascii="Times New Roman" w:hAnsi="Times New Roman" w:cs="Times New Roman"/>
          <w:sz w:val="24"/>
          <w:szCs w:val="24"/>
        </w:rPr>
        <w:t>Koordynatorka Anatomii na kierunku Pielęgniarstwo</w:t>
      </w:r>
    </w:p>
    <w:sectPr w:rsidR="001731B3" w:rsidRPr="00CA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3"/>
    <w:rsid w:val="00122BC6"/>
    <w:rsid w:val="001731B3"/>
    <w:rsid w:val="0022324D"/>
    <w:rsid w:val="008552A7"/>
    <w:rsid w:val="00870948"/>
    <w:rsid w:val="00AC5710"/>
    <w:rsid w:val="00B15296"/>
    <w:rsid w:val="00C946D4"/>
    <w:rsid w:val="00C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718C"/>
  <w15:chartTrackingRefBased/>
  <w15:docId w15:val="{B0E310AC-0E6D-4CEE-B6DF-DD78B2C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5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HhscGg9CF4" TargetMode="External"/><Relationship Id="rId5" Type="http://schemas.openxmlformats.org/officeDocument/2006/relationships/hyperlink" Target="https://youtu.be/PWNKMKZlSu8" TargetMode="External"/><Relationship Id="rId4" Type="http://schemas.openxmlformats.org/officeDocument/2006/relationships/hyperlink" Target="https://youtu.be/o3760hNea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Witkowska-Zimny</dc:creator>
  <cp:keywords/>
  <dc:description/>
  <cp:lastModifiedBy>Małgorzata Witkowska-Zimny</cp:lastModifiedBy>
  <cp:revision>2</cp:revision>
  <dcterms:created xsi:type="dcterms:W3CDTF">2024-10-01T14:54:00Z</dcterms:created>
  <dcterms:modified xsi:type="dcterms:W3CDTF">2024-10-01T14:54:00Z</dcterms:modified>
</cp:coreProperties>
</file>